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1410" w14:textId="6E39D774" w:rsidR="007F4B4B" w:rsidRDefault="000D225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30j0zll" w:colFirst="0" w:colLast="0"/>
      <w:bookmarkEnd w:id="0"/>
      <w:r>
        <w:rPr>
          <w:rFonts w:ascii="Arial" w:eastAsia="Arial" w:hAnsi="Arial" w:cs="Arial"/>
          <w:b/>
        </w:rPr>
        <w:t xml:space="preserve">ANNEXE </w:t>
      </w:r>
      <w:r w:rsidR="007F25BB">
        <w:rPr>
          <w:rFonts w:ascii="Arial" w:eastAsia="Arial" w:hAnsi="Arial" w:cs="Arial"/>
          <w:b/>
        </w:rPr>
        <w:t>C</w:t>
      </w:r>
    </w:p>
    <w:p w14:paraId="097BAB98" w14:textId="77777777" w:rsidR="007F4B4B" w:rsidRDefault="007F4B4B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68728A68" w14:textId="0C6A668C" w:rsidR="007F4B4B" w:rsidRDefault="007F25BB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INVENTAIRE DES IMAGES CONCERNEES</w:t>
      </w:r>
    </w:p>
    <w:p w14:paraId="0D34ADB9" w14:textId="77777777" w:rsidR="007F4B4B" w:rsidRDefault="007F4B4B">
      <w:pPr>
        <w:keepLines/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38F941F0" w14:textId="77777777" w:rsidR="007F4B4B" w:rsidRDefault="007F4B4B">
      <w:pPr>
        <w:keepLines/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4D6362B6" w14:textId="77777777" w:rsidR="007F4B4B" w:rsidRDefault="007F4B4B">
      <w:pPr>
        <w:keepLines/>
        <w:spacing w:after="0" w:line="240" w:lineRule="auto"/>
        <w:jc w:val="both"/>
        <w:rPr>
          <w:rFonts w:ascii="Arial" w:eastAsia="Arial" w:hAnsi="Arial" w:cs="Arial"/>
          <w:b/>
        </w:rPr>
      </w:pPr>
    </w:p>
    <w:p w14:paraId="78CEC7BD" w14:textId="77777777" w:rsidR="007F4B4B" w:rsidRDefault="007F4B4B">
      <w:pPr>
        <w:keepLines/>
        <w:spacing w:after="0" w:line="240" w:lineRule="auto"/>
        <w:jc w:val="both"/>
        <w:rPr>
          <w:rFonts w:ascii="Arial" w:eastAsia="Arial" w:hAnsi="Arial" w:cs="Arial"/>
          <w:b/>
        </w:rPr>
      </w:pPr>
    </w:p>
    <w:p w14:paraId="2FD1A5E2" w14:textId="77777777" w:rsidR="007F4B4B" w:rsidRDefault="007F4B4B">
      <w:pPr>
        <w:keepLines/>
        <w:spacing w:after="0" w:line="240" w:lineRule="auto"/>
        <w:jc w:val="both"/>
        <w:rPr>
          <w:rFonts w:ascii="Arial" w:eastAsia="Arial" w:hAnsi="Arial" w:cs="Arial"/>
          <w:b/>
        </w:rPr>
      </w:pPr>
    </w:p>
    <w:p w14:paraId="22ABACAE" w14:textId="77777777" w:rsidR="007F4B4B" w:rsidRDefault="007F4B4B">
      <w:pPr>
        <w:keepLines/>
        <w:spacing w:after="0" w:line="240" w:lineRule="auto"/>
        <w:jc w:val="both"/>
        <w:rPr>
          <w:rFonts w:ascii="Arial" w:eastAsia="Arial" w:hAnsi="Arial" w:cs="Arial"/>
        </w:rPr>
      </w:pPr>
    </w:p>
    <w:p w14:paraId="2C792C8F" w14:textId="77777777" w:rsidR="007F25BB" w:rsidRDefault="007F25BB" w:rsidP="007F25BB">
      <w:pPr>
        <w:keepLines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Entre</w:t>
      </w:r>
    </w:p>
    <w:p w14:paraId="3FAF33FB" w14:textId="77777777" w:rsidR="007F25BB" w:rsidRDefault="007F25BB" w:rsidP="007F25BB">
      <w:pPr>
        <w:keepLines/>
        <w:jc w:val="both"/>
        <w:rPr>
          <w:rFonts w:ascii="Arial" w:eastAsia="Arial" w:hAnsi="Arial" w:cs="Arial"/>
          <w:highlight w:val="yellow"/>
        </w:rPr>
      </w:pPr>
      <w:commentRangeStart w:id="1"/>
      <w:r>
        <w:rPr>
          <w:rFonts w:ascii="Arial" w:eastAsia="Arial" w:hAnsi="Arial" w:cs="Arial"/>
          <w:highlight w:val="yellow"/>
        </w:rPr>
        <w:t>[nom], [forme sociale]</w:t>
      </w:r>
    </w:p>
    <w:p w14:paraId="3F69E958" w14:textId="77777777" w:rsidR="007F25BB" w:rsidRDefault="007F25BB" w:rsidP="007F25BB">
      <w:pPr>
        <w:keepLines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situé………………………………</w:t>
      </w:r>
    </w:p>
    <w:p w14:paraId="5D29A18B" w14:textId="77777777" w:rsidR="007F25BB" w:rsidRDefault="007F25BB" w:rsidP="007F25BB">
      <w:pPr>
        <w:keepLines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Enregistré au RCS de…………………….sous le numéro…………………...</w:t>
      </w:r>
    </w:p>
    <w:p w14:paraId="212743C4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Représenté par son dirigeant légal en exercice</w:t>
      </w:r>
      <w:commentRangeEnd w:id="1"/>
      <w:r>
        <w:rPr>
          <w:rStyle w:val="Marquedecommentaire"/>
        </w:rPr>
        <w:commentReference w:id="1"/>
      </w:r>
    </w:p>
    <w:p w14:paraId="7A5F69C0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968E9C1" w14:textId="77777777" w:rsidR="007F25BB" w:rsidRDefault="007F25BB" w:rsidP="007F25BB">
      <w:pPr>
        <w:keepLines/>
        <w:ind w:left="3540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Ci-après désigné « </w:t>
      </w:r>
      <w:r>
        <w:rPr>
          <w:rFonts w:ascii="Arial" w:eastAsia="Arial" w:hAnsi="Arial" w:cs="Arial"/>
          <w:b/>
        </w:rPr>
        <w:t>le Cessionnaire</w:t>
      </w:r>
      <w:r>
        <w:rPr>
          <w:rFonts w:ascii="Arial" w:eastAsia="Arial" w:hAnsi="Arial" w:cs="Arial"/>
        </w:rPr>
        <w:t>»</w:t>
      </w:r>
    </w:p>
    <w:p w14:paraId="08DC6676" w14:textId="77777777" w:rsidR="007F25BB" w:rsidRDefault="007F25BB" w:rsidP="007F25BB">
      <w:pPr>
        <w:keepLines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Et</w:t>
      </w:r>
    </w:p>
    <w:p w14:paraId="0A536C13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</w:p>
    <w:p w14:paraId="3D65D903" w14:textId="77777777" w:rsidR="007F25BB" w:rsidRDefault="007F25BB" w:rsidP="007F25BB">
      <w:pPr>
        <w:keepLines/>
        <w:jc w:val="both"/>
        <w:rPr>
          <w:rFonts w:ascii="Arial" w:eastAsia="Arial" w:hAnsi="Arial" w:cs="Arial"/>
          <w:b/>
        </w:rPr>
      </w:pPr>
      <w:commentRangeStart w:id="2"/>
      <w:r>
        <w:rPr>
          <w:rFonts w:ascii="Arial" w:eastAsia="Arial" w:hAnsi="Arial" w:cs="Arial"/>
          <w:b/>
          <w:highlight w:val="yellow"/>
        </w:rPr>
        <w:t xml:space="preserve">[Option personne </w:t>
      </w:r>
      <w:proofErr w:type="gramStart"/>
      <w:r>
        <w:rPr>
          <w:rFonts w:ascii="Arial" w:eastAsia="Arial" w:hAnsi="Arial" w:cs="Arial"/>
          <w:b/>
          <w:highlight w:val="yellow"/>
        </w:rPr>
        <w:t>physique ]</w:t>
      </w:r>
      <w:proofErr w:type="gramEnd"/>
    </w:p>
    <w:p w14:paraId="07432634" w14:textId="77777777" w:rsidR="007F25BB" w:rsidRDefault="007F25BB" w:rsidP="007F25BB">
      <w:pPr>
        <w:keepLines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Monsieur/ Madame………………….……. (prénom, nom)</w:t>
      </w:r>
    </w:p>
    <w:p w14:paraId="361D51C3" w14:textId="77777777" w:rsidR="007F25BB" w:rsidRDefault="007F25BB" w:rsidP="007F25BB">
      <w:pPr>
        <w:keepLines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Né le……/……/……………à…………………………..</w:t>
      </w:r>
    </w:p>
    <w:p w14:paraId="1DD67A83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Demeurant………………………………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826B0CE" w14:textId="77777777" w:rsidR="007F25BB" w:rsidRDefault="007F25BB" w:rsidP="007F25BB">
      <w:pPr>
        <w:keepLines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highlight w:val="yellow"/>
        </w:rPr>
        <w:t>[Option personne morale]</w:t>
      </w:r>
    </w:p>
    <w:p w14:paraId="0F59B80A" w14:textId="77777777" w:rsidR="007F25BB" w:rsidRDefault="007F25BB" w:rsidP="007F25BB">
      <w:pPr>
        <w:keepLines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lightGray"/>
        </w:rPr>
        <w:t>[</w:t>
      </w:r>
      <w:r>
        <w:rPr>
          <w:rFonts w:ascii="Arial" w:eastAsia="Arial" w:hAnsi="Arial" w:cs="Arial"/>
          <w:highlight w:val="yellow"/>
        </w:rPr>
        <w:t>nom]., [forme sociale]</w:t>
      </w:r>
    </w:p>
    <w:p w14:paraId="7FF60C01" w14:textId="77777777" w:rsidR="007F25BB" w:rsidRDefault="007F25BB" w:rsidP="007F25BB">
      <w:pPr>
        <w:keepLines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Sis………………………………</w:t>
      </w:r>
    </w:p>
    <w:p w14:paraId="1D37814B" w14:textId="77777777" w:rsidR="007F25BB" w:rsidRDefault="007F25BB" w:rsidP="007F25BB">
      <w:pPr>
        <w:keepLines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Enregistré au RCS de…………………….sous le numéro…………………...</w:t>
      </w:r>
    </w:p>
    <w:p w14:paraId="7567E8B1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t>Représenté par……………, son/sa [qualité]</w:t>
      </w:r>
      <w:commentRangeEnd w:id="2"/>
      <w:r>
        <w:commentReference w:id="2"/>
      </w:r>
    </w:p>
    <w:p w14:paraId="2E56D553" w14:textId="77777777" w:rsidR="007F25BB" w:rsidRDefault="007F25BB" w:rsidP="007F25BB">
      <w:pPr>
        <w:keepLines/>
        <w:tabs>
          <w:tab w:val="left" w:pos="5245"/>
        </w:tabs>
        <w:ind w:left="4248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Ci-après désigné « </w:t>
      </w:r>
      <w:r>
        <w:rPr>
          <w:rFonts w:ascii="Arial" w:eastAsia="Arial" w:hAnsi="Arial" w:cs="Arial"/>
          <w:b/>
        </w:rPr>
        <w:t>le Concédant »</w:t>
      </w:r>
    </w:p>
    <w:p w14:paraId="544290EA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</w:p>
    <w:p w14:paraId="18BE50F4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Cessionnaire et le Concédant seront individuellement dénommée « la Partie » et collectivement « les Parties ».</w:t>
      </w:r>
    </w:p>
    <w:p w14:paraId="3679CE01" w14:textId="51F679D3" w:rsidR="007F4B4B" w:rsidRDefault="007F25BB" w:rsidP="007F25BB">
      <w:pPr>
        <w:keepLines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Les parties conviennent que les </w:t>
      </w:r>
      <w:commentRangeStart w:id="3"/>
      <w:r>
        <w:rPr>
          <w:rFonts w:ascii="Arial" w:eastAsia="Arial" w:hAnsi="Arial" w:cs="Arial"/>
          <w:b/>
        </w:rPr>
        <w:t xml:space="preserve">photos annexées au présent document </w:t>
      </w:r>
      <w:commentRangeEnd w:id="3"/>
      <w:r>
        <w:rPr>
          <w:rStyle w:val="Marquedecommentaire"/>
        </w:rPr>
        <w:commentReference w:id="3"/>
      </w:r>
      <w:r>
        <w:rPr>
          <w:rFonts w:ascii="Arial" w:eastAsia="Arial" w:hAnsi="Arial" w:cs="Arial"/>
          <w:b/>
        </w:rPr>
        <w:t xml:space="preserve">sont cédées aux conditions du contrat de concession de droits sur les données </w:t>
      </w:r>
      <w:proofErr w:type="spellStart"/>
      <w:r>
        <w:rPr>
          <w:rFonts w:ascii="Arial" w:eastAsia="Arial" w:hAnsi="Arial" w:cs="Arial"/>
          <w:b/>
        </w:rPr>
        <w:t>n°</w:t>
      </w:r>
      <w:commentRangeStart w:id="4"/>
      <w:r>
        <w:rPr>
          <w:rFonts w:ascii="Arial" w:eastAsia="Arial" w:hAnsi="Arial" w:cs="Arial"/>
          <w:b/>
        </w:rPr>
        <w:t>XXXX</w:t>
      </w:r>
      <w:proofErr w:type="spellEnd"/>
      <w:r>
        <w:rPr>
          <w:rFonts w:ascii="Arial" w:eastAsia="Arial" w:hAnsi="Arial" w:cs="Arial"/>
          <w:b/>
        </w:rPr>
        <w:t xml:space="preserve"> </w:t>
      </w:r>
      <w:commentRangeEnd w:id="4"/>
      <w:r>
        <w:rPr>
          <w:rStyle w:val="Marquedecommentaire"/>
        </w:rPr>
        <w:commentReference w:id="4"/>
      </w:r>
    </w:p>
    <w:p w14:paraId="10BFE371" w14:textId="77777777" w:rsidR="007F25BB" w:rsidRDefault="007F25BB" w:rsidP="007F25BB">
      <w:pPr>
        <w:keepLines/>
        <w:spacing w:after="0" w:line="240" w:lineRule="auto"/>
        <w:jc w:val="both"/>
        <w:rPr>
          <w:rFonts w:ascii="Arial" w:eastAsia="Arial" w:hAnsi="Arial" w:cs="Arial"/>
          <w:b/>
        </w:rPr>
      </w:pPr>
    </w:p>
    <w:p w14:paraId="093F8112" w14:textId="77777777" w:rsidR="007F25BB" w:rsidRDefault="007F25BB" w:rsidP="007F25BB">
      <w:pPr>
        <w:keepLines/>
        <w:spacing w:after="0" w:line="240" w:lineRule="auto"/>
        <w:jc w:val="both"/>
        <w:rPr>
          <w:rFonts w:ascii="Arial" w:eastAsia="Arial" w:hAnsi="Arial" w:cs="Arial"/>
          <w:b/>
        </w:rPr>
      </w:pPr>
    </w:p>
    <w:p w14:paraId="1F7AC441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yellow"/>
        </w:rPr>
        <w:lastRenderedPageBreak/>
        <w:t>Fait à….</w:t>
      </w:r>
      <w:r>
        <w:rPr>
          <w:rFonts w:ascii="Arial" w:eastAsia="Arial" w:hAnsi="Arial" w:cs="Arial"/>
        </w:rPr>
        <w:t xml:space="preserve"> </w:t>
      </w:r>
    </w:p>
    <w:p w14:paraId="43C7ABC2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deux exemplaires, un pour chaque Partie.</w:t>
      </w:r>
    </w:p>
    <w:p w14:paraId="5E150984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</w:p>
    <w:p w14:paraId="681AF733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Pour le Cessionnaire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Pour le Concédant</w:t>
      </w:r>
    </w:p>
    <w:p w14:paraId="6D8A4F18" w14:textId="77777777" w:rsidR="007F25BB" w:rsidRDefault="007F25BB" w:rsidP="007F25BB">
      <w:pPr>
        <w:keepLines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Monsieur/Madame………………………………</w:t>
      </w:r>
      <w:r>
        <w:rPr>
          <w:rFonts w:ascii="Arial" w:eastAsia="Arial" w:hAnsi="Arial" w:cs="Arial"/>
          <w:highlight w:val="yellow"/>
        </w:rPr>
        <w:tab/>
      </w:r>
      <w:r>
        <w:rPr>
          <w:rFonts w:ascii="Arial" w:eastAsia="Arial" w:hAnsi="Arial" w:cs="Arial"/>
          <w:highlight w:val="yellow"/>
        </w:rPr>
        <w:tab/>
        <w:t>Monsieur/Madame…………</w:t>
      </w:r>
    </w:p>
    <w:p w14:paraId="6E093750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Qualité 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Qualité :</w:t>
      </w:r>
    </w:p>
    <w:p w14:paraId="729BF1F8" w14:textId="77777777" w:rsidR="007F25BB" w:rsidRDefault="007F25BB" w:rsidP="007F25BB">
      <w:pPr>
        <w:keepLines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 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Signature :</w:t>
      </w:r>
    </w:p>
    <w:p w14:paraId="64475452" w14:textId="77777777" w:rsidR="007F25BB" w:rsidRDefault="007F25BB" w:rsidP="007F25BB">
      <w:pPr>
        <w:keepLines/>
        <w:spacing w:after="0" w:line="240" w:lineRule="auto"/>
        <w:jc w:val="both"/>
        <w:rPr>
          <w:rFonts w:ascii="Arial" w:eastAsia="Arial" w:hAnsi="Arial" w:cs="Arial"/>
          <w:b/>
        </w:rPr>
      </w:pPr>
    </w:p>
    <w:sectPr w:rsidR="007F25BB">
      <w:headerReference w:type="default" r:id="rId10"/>
      <w:footerReference w:type="default" r:id="rId11"/>
      <w:pgSz w:w="11906" w:h="16838"/>
      <w:pgMar w:top="1418" w:right="851" w:bottom="1418" w:left="992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M" w:date="2018-06-22T17:18:00Z" w:initials="OM">
    <w:p w14:paraId="5834625A" w14:textId="15A3A10F" w:rsidR="007F25BB" w:rsidRDefault="007F25BB" w:rsidP="007F25BB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t>Il s’agit ici du membre Apidae</w:t>
      </w:r>
    </w:p>
  </w:comment>
  <w:comment w:id="2" w:author="OM" w:date="2018-05-25T18:35:00Z" w:initials="">
    <w:p w14:paraId="6CADFBFF" w14:textId="77777777" w:rsidR="007F25BB" w:rsidRDefault="007F25BB" w:rsidP="007F2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 s’agit ici de la personne qui fournit la donnée : photographe, auteur, personne du public, partenaire touristique, etc.</w:t>
      </w:r>
    </w:p>
  </w:comment>
  <w:comment w:id="3" w:author="Claudia Peteau" w:date="2018-09-12T10:59:00Z" w:initials="CP">
    <w:p w14:paraId="639EA550" w14:textId="5F9D6804" w:rsidR="007F25BB" w:rsidRDefault="007F25BB">
      <w:pPr>
        <w:pStyle w:val="Commentaire"/>
      </w:pPr>
      <w:r>
        <w:rPr>
          <w:rStyle w:val="Marquedecommentaire"/>
        </w:rPr>
        <w:annotationRef/>
      </w:r>
      <w:r w:rsidR="00725CEA">
        <w:t>Joindre à ce document les copies écran des photos ou autre documents  concernées + nom du fichier contenant la photo ou autres documents concernés par la cession de droits</w:t>
      </w:r>
    </w:p>
  </w:comment>
  <w:comment w:id="4" w:author="Claudia Peteau" w:date="2018-09-12T10:56:00Z" w:initials="CP">
    <w:p w14:paraId="77AC6D0A" w14:textId="2973D0EA" w:rsidR="007F25BB" w:rsidRDefault="007F25BB">
      <w:pPr>
        <w:pStyle w:val="Commentaire"/>
      </w:pPr>
      <w:r>
        <w:rPr>
          <w:rStyle w:val="Marquedecommentaire"/>
        </w:rPr>
        <w:annotationRef/>
      </w:r>
      <w:r>
        <w:t>Si plusieurs contrats signés avec un même fournisseur de données, numéroter les contrats et indiquer ici le numéro.</w:t>
      </w:r>
      <w:r>
        <w:br/>
        <w:t>Si ce n’est pas le cas, on peut juste indiquer la mention «</w:t>
      </w:r>
      <w:r w:rsidRPr="007F25BB">
        <w:t>aux conditions du contrat de concession de droits sur les données</w:t>
      </w:r>
      <w:r>
        <w:t xml:space="preserve"> datant du YY/YY/YYYY » (fait référence à la date du contrat que vous avez signé) 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34625A" w15:done="0"/>
  <w15:commentEx w15:paraId="6CADFBFF" w15:done="0"/>
  <w15:commentEx w15:paraId="639EA550" w15:done="0"/>
  <w15:commentEx w15:paraId="77AC6D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34625A" w16cid:durableId="23B14B3A"/>
  <w16cid:commentId w16cid:paraId="6CADFBFF" w16cid:durableId="23B14B3B"/>
  <w16cid:commentId w16cid:paraId="639EA550" w16cid:durableId="23B14B3C"/>
  <w16cid:commentId w16cid:paraId="77AC6D0A" w16cid:durableId="23B14B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FDF43" w14:textId="77777777" w:rsidR="00C471F3" w:rsidRDefault="00C471F3">
      <w:pPr>
        <w:spacing w:after="0" w:line="240" w:lineRule="auto"/>
      </w:pPr>
      <w:r>
        <w:separator/>
      </w:r>
    </w:p>
  </w:endnote>
  <w:endnote w:type="continuationSeparator" w:id="0">
    <w:p w14:paraId="18B28133" w14:textId="77777777" w:rsidR="00C471F3" w:rsidRDefault="00C4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9D44" w14:textId="77777777" w:rsidR="00653023" w:rsidRDefault="00653023">
    <w:pPr>
      <w:tabs>
        <w:tab w:val="left" w:pos="-142"/>
        <w:tab w:val="center" w:pos="4536"/>
        <w:tab w:val="right" w:pos="9072"/>
      </w:tabs>
      <w:spacing w:after="0" w:line="240" w:lineRule="auto"/>
      <w:ind w:left="-142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CONTRAT DE CONCESSION DE DROITS SUR LES DONNEES</w:t>
    </w:r>
  </w:p>
  <w:p w14:paraId="74E51ABB" w14:textId="77777777" w:rsidR="00653023" w:rsidRDefault="00653023">
    <w:pPr>
      <w:tabs>
        <w:tab w:val="left" w:pos="-142"/>
        <w:tab w:val="center" w:pos="4536"/>
        <w:tab w:val="right" w:pos="9072"/>
      </w:tabs>
      <w:spacing w:after="0" w:line="240" w:lineRule="auto"/>
      <w:ind w:left="-142"/>
      <w:jc w:val="center"/>
      <w:rPr>
        <w:rFonts w:ascii="Arial" w:eastAsia="Arial" w:hAnsi="Arial" w:cs="Arial"/>
        <w:sz w:val="18"/>
        <w:szCs w:val="18"/>
      </w:rPr>
    </w:pPr>
  </w:p>
  <w:p w14:paraId="143F80C1" w14:textId="77777777" w:rsidR="00653023" w:rsidRDefault="0065302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725CEA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NUMPAGES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725CEA"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3B77" w14:textId="77777777" w:rsidR="00C471F3" w:rsidRDefault="00C471F3">
      <w:pPr>
        <w:spacing w:after="0" w:line="240" w:lineRule="auto"/>
      </w:pPr>
      <w:r>
        <w:separator/>
      </w:r>
    </w:p>
  </w:footnote>
  <w:footnote w:type="continuationSeparator" w:id="0">
    <w:p w14:paraId="31C7EBC4" w14:textId="77777777" w:rsidR="00C471F3" w:rsidRDefault="00C47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A231" w14:textId="77777777" w:rsidR="00653023" w:rsidRDefault="006530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99A"/>
    <w:multiLevelType w:val="multilevel"/>
    <w:tmpl w:val="B3E26E7C"/>
    <w:lvl w:ilvl="0">
      <w:start w:val="1"/>
      <w:numFmt w:val="decimal"/>
      <w:lvlText w:val="ARTICLE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079C7"/>
    <w:multiLevelType w:val="multilevel"/>
    <w:tmpl w:val="37B465C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6873715">
    <w:abstractNumId w:val="1"/>
  </w:num>
  <w:num w:numId="2" w16cid:durableId="20384326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udia Peteau">
    <w15:presenceInfo w15:providerId="AD" w15:userId="S-1-5-21-1819816446-828180348-782984527-1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4B4B"/>
    <w:rsid w:val="000D225C"/>
    <w:rsid w:val="000E785F"/>
    <w:rsid w:val="001A73D8"/>
    <w:rsid w:val="001D33C7"/>
    <w:rsid w:val="00212C9E"/>
    <w:rsid w:val="00250D03"/>
    <w:rsid w:val="004279AB"/>
    <w:rsid w:val="00437EFF"/>
    <w:rsid w:val="004F4517"/>
    <w:rsid w:val="005C6871"/>
    <w:rsid w:val="00611AB2"/>
    <w:rsid w:val="00653023"/>
    <w:rsid w:val="00676A18"/>
    <w:rsid w:val="00683EA5"/>
    <w:rsid w:val="00725CEA"/>
    <w:rsid w:val="007743B0"/>
    <w:rsid w:val="007F25BB"/>
    <w:rsid w:val="007F4B4B"/>
    <w:rsid w:val="008A56C4"/>
    <w:rsid w:val="008C7D09"/>
    <w:rsid w:val="008E1859"/>
    <w:rsid w:val="00981B43"/>
    <w:rsid w:val="00995D4E"/>
    <w:rsid w:val="00AF0A11"/>
    <w:rsid w:val="00B2097A"/>
    <w:rsid w:val="00B72944"/>
    <w:rsid w:val="00C471F3"/>
    <w:rsid w:val="00D806A4"/>
    <w:rsid w:val="00F319B9"/>
    <w:rsid w:val="00FA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D831"/>
  <w15:docId w15:val="{C6487164-9CED-408F-BB08-1D7F0F09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spacing w:before="200" w:line="240" w:lineRule="auto"/>
      <w:ind w:left="432" w:hanging="432"/>
      <w:outlineLvl w:val="0"/>
    </w:pPr>
    <w:rPr>
      <w:rFonts w:ascii="Times New Roman" w:eastAsia="Times New Roman" w:hAnsi="Times New Roman" w:cs="Times New Roman"/>
      <w:smallCaps/>
      <w:sz w:val="28"/>
      <w:szCs w:val="28"/>
      <w:u w:val="single"/>
    </w:rPr>
  </w:style>
  <w:style w:type="paragraph" w:styleId="Titre2">
    <w:name w:val="heading 2"/>
    <w:basedOn w:val="Normal"/>
    <w:next w:val="Normal"/>
    <w:pPr>
      <w:tabs>
        <w:tab w:val="left" w:pos="993"/>
      </w:tabs>
      <w:spacing w:before="360" w:after="240"/>
      <w:ind w:left="360" w:hanging="360"/>
      <w:outlineLvl w:val="1"/>
    </w:pPr>
    <w:rPr>
      <w:rFonts w:ascii="Arial" w:eastAsia="Arial" w:hAnsi="Arial" w:cs="Arial"/>
    </w:rPr>
  </w:style>
  <w:style w:type="paragraph" w:styleId="Titre3">
    <w:name w:val="heading 3"/>
    <w:basedOn w:val="Normal"/>
    <w:next w:val="Normal"/>
    <w:pPr>
      <w:spacing w:before="240" w:after="120"/>
      <w:ind w:left="360" w:hanging="360"/>
      <w:outlineLvl w:val="2"/>
    </w:pPr>
    <w:rPr>
      <w:rFonts w:ascii="Arial" w:eastAsia="Arial" w:hAnsi="Arial" w:cs="Arial"/>
    </w:rPr>
  </w:style>
  <w:style w:type="paragraph" w:styleId="Titre4">
    <w:name w:val="heading 4"/>
    <w:basedOn w:val="Normal"/>
    <w:next w:val="Normal"/>
    <w:pPr>
      <w:spacing w:before="120" w:after="60"/>
      <w:ind w:left="864" w:hanging="864"/>
      <w:outlineLvl w:val="3"/>
    </w:pPr>
    <w:rPr>
      <w:rFonts w:ascii="Arial" w:eastAsia="Arial" w:hAnsi="Arial" w:cs="Arial"/>
      <w:i/>
    </w:rPr>
  </w:style>
  <w:style w:type="paragraph" w:styleId="Titre5">
    <w:name w:val="heading 5"/>
    <w:basedOn w:val="Normal"/>
    <w:next w:val="Normal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itre6">
    <w:name w:val="heading 6"/>
    <w:basedOn w:val="Normal"/>
    <w:next w:val="Normal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tabs>
        <w:tab w:val="left" w:pos="1560"/>
        <w:tab w:val="left" w:pos="2835"/>
      </w:tabs>
      <w:spacing w:before="510" w:after="340" w:line="240" w:lineRule="auto"/>
      <w:ind w:left="360" w:hanging="360"/>
    </w:pPr>
    <w:rPr>
      <w:rFonts w:ascii="Arial" w:eastAsia="Arial" w:hAnsi="Arial" w:cs="Arial"/>
      <w:b/>
      <w:smallCaps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link w:val="CommentaireC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sz w:val="20"/>
      <w:szCs w:val="20"/>
    </w:rPr>
  </w:style>
  <w:style w:type="character" w:styleId="Marquedecommentaire">
    <w:name w:val="annotation reference"/>
    <w:basedOn w:val="Policepardfaut"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3EA5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25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251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A7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A3F87A3B0E941873A1E47CBE52552" ma:contentTypeVersion="15" ma:contentTypeDescription="Crée un document." ma:contentTypeScope="" ma:versionID="97d12278026fac0678376dcedca5bd84">
  <xsd:schema xmlns:xsd="http://www.w3.org/2001/XMLSchema" xmlns:xs="http://www.w3.org/2001/XMLSchema" xmlns:p="http://schemas.microsoft.com/office/2006/metadata/properties" xmlns:ns2="e195b56a-80af-48b5-bd04-c55d0eca152f" xmlns:ns3="2da2dc3b-7cbb-455a-98fe-1e27d41e5667" targetNamespace="http://schemas.microsoft.com/office/2006/metadata/properties" ma:root="true" ma:fieldsID="35fb3c2ffa513e7e0f7ed701fef0d7ab" ns2:_="" ns3:_="">
    <xsd:import namespace="e195b56a-80af-48b5-bd04-c55d0eca152f"/>
    <xsd:import namespace="2da2dc3b-7cbb-455a-98fe-1e27d41e5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5b56a-80af-48b5-bd04-c55d0eca1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3c08dbd-0b51-43a7-bd6f-d4165f7dd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2dc3b-7cbb-455a-98fe-1e27d41e56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14858-b962-4b9d-81f0-112283513657}" ma:internalName="TaxCatchAll" ma:showField="CatchAllData" ma:web="2da2dc3b-7cbb-455a-98fe-1e27d41e5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a2dc3b-7cbb-455a-98fe-1e27d41e5667" xsi:nil="true"/>
    <lcf76f155ced4ddcb4097134ff3c332f xmlns="e195b56a-80af-48b5-bd04-c55d0eca152f">
      <Terms xmlns="http://schemas.microsoft.com/office/infopath/2007/PartnerControls"/>
    </lcf76f155ced4ddcb4097134ff3c332f>
    <SharedWithUsers xmlns="2da2dc3b-7cbb-455a-98fe-1e27d41e5667">
      <UserInfo>
        <DisplayName/>
        <AccountId xsi:nil="true"/>
        <AccountType/>
      </UserInfo>
    </SharedWithUsers>
    <MediaLengthInSeconds xmlns="e195b56a-80af-48b5-bd04-c55d0eca152f" xsi:nil="true"/>
    <_Flow_SignoffStatus xmlns="e195b56a-80af-48b5-bd04-c55d0eca152f" xsi:nil="true"/>
  </documentManagement>
</p:properties>
</file>

<file path=customXml/itemProps1.xml><?xml version="1.0" encoding="utf-8"?>
<ds:datastoreItem xmlns:ds="http://schemas.openxmlformats.org/officeDocument/2006/customXml" ds:itemID="{F2A59E38-6E1C-4974-8EBA-05ED9876176E}"/>
</file>

<file path=customXml/itemProps2.xml><?xml version="1.0" encoding="utf-8"?>
<ds:datastoreItem xmlns:ds="http://schemas.openxmlformats.org/officeDocument/2006/customXml" ds:itemID="{2ED3A8C4-2609-4C61-BA0F-D174DF1BA763}"/>
</file>

<file path=customXml/itemProps3.xml><?xml version="1.0" encoding="utf-8"?>
<ds:datastoreItem xmlns:ds="http://schemas.openxmlformats.org/officeDocument/2006/customXml" ds:itemID="{A8CED78B-CF76-40EB-80D8-D2C6E79251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Peteau</dc:creator>
  <cp:lastModifiedBy>Karine Feige</cp:lastModifiedBy>
  <cp:revision>2</cp:revision>
  <cp:lastPrinted>2018-07-11T09:18:00Z</cp:lastPrinted>
  <dcterms:created xsi:type="dcterms:W3CDTF">2022-11-21T14:47:00Z</dcterms:created>
  <dcterms:modified xsi:type="dcterms:W3CDTF">2022-11-21T14:47:00Z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0x010100540A3F87A3B0E941873A1E47CBE52552</vt:lpwstr>
  </property>
  <property fmtid="{D5CDD505-2E9C-101B-9397-08002B2CF9AE}" pid="3" name="Order">
    <vt:r8>2737100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